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AD" w:rsidRPr="00A765AD" w:rsidRDefault="00A765AD">
      <w:pPr>
        <w:rPr>
          <w:b/>
        </w:rPr>
      </w:pPr>
      <w:r w:rsidRPr="00A765AD">
        <w:rPr>
          <w:b/>
        </w:rPr>
        <w:t>Redakční stenografie</w:t>
      </w:r>
    </w:p>
    <w:p w:rsidR="00370374" w:rsidRDefault="00A765AD">
      <w:r>
        <w:t xml:space="preserve">Nedílnou součástí praktického stenografického života v letech 50.,  60., 70. a ještě i </w:t>
      </w:r>
      <w:r w:rsidR="00667C99">
        <w:t xml:space="preserve">v letech </w:t>
      </w:r>
      <w:r>
        <w:t xml:space="preserve">osmdesátých byly stenografické kanceláře v ČTK i v redakcích různých deníků. Týkalo se to například Svobodného slova (deník Československé strany socialistické), Lidové demokracie (deník Československé strany lidové) Mladé fronty, Práce (deník odborového hnutí) a také Rudého práva, kde působili v podobném oddělení </w:t>
      </w:r>
      <w:proofErr w:type="spellStart"/>
      <w:r>
        <w:t>rychlopísaři</w:t>
      </w:r>
      <w:proofErr w:type="spellEnd"/>
      <w:r>
        <w:t xml:space="preserve"> na stroji. </w:t>
      </w:r>
    </w:p>
    <w:p w:rsidR="00A765AD" w:rsidRDefault="00DE10E9">
      <w:r>
        <w:t>Jednu z velmi dobře</w:t>
      </w:r>
      <w:r w:rsidR="00A765AD">
        <w:t xml:space="preserve"> organizovaných stenografických služ</w:t>
      </w:r>
      <w:r w:rsidR="008B6B16">
        <w:t xml:space="preserve">eb mělo </w:t>
      </w:r>
      <w:r w:rsidR="008B6B16" w:rsidRPr="00606467">
        <w:rPr>
          <w:b/>
        </w:rPr>
        <w:t>Svobodné slovo</w:t>
      </w:r>
      <w:r w:rsidR="008B6B16">
        <w:t>, které sídlilo v</w:t>
      </w:r>
      <w:r w:rsidR="00D41ADF">
        <w:t> </w:t>
      </w:r>
      <w:r w:rsidR="008B6B16">
        <w:t>budově</w:t>
      </w:r>
      <w:r w:rsidR="00D41ADF">
        <w:t xml:space="preserve"> nakladatelství a vydavatelství </w:t>
      </w:r>
      <w:proofErr w:type="spellStart"/>
      <w:r w:rsidR="00D41ADF">
        <w:t>Melantrich</w:t>
      </w:r>
      <w:proofErr w:type="spellEnd"/>
      <w:r w:rsidR="008B6B16">
        <w:t xml:space="preserve"> na Václavském náměstí</w:t>
      </w:r>
      <w:r w:rsidR="00D41ADF">
        <w:t xml:space="preserve"> 36</w:t>
      </w:r>
      <w:r w:rsidR="008B6B16">
        <w:t>. Pracovali</w:t>
      </w:r>
      <w:r w:rsidR="00A765AD">
        <w:t xml:space="preserve"> tam dva interní komorní stenografové a víkendové, sváteční služby či záskoky z</w:t>
      </w:r>
      <w:r w:rsidR="008B6B16">
        <w:t xml:space="preserve">a nemocné </w:t>
      </w:r>
      <w:r w:rsidR="00227E90">
        <w:t>pomáhali zajišťovat brigádníci</w:t>
      </w:r>
      <w:r w:rsidR="008B6B16">
        <w:t>, tedy stenografové, kteří tam</w:t>
      </w:r>
      <w:r w:rsidR="00A765AD">
        <w:t xml:space="preserve"> občas docházeli. Dvěma interními stenografy byl</w:t>
      </w:r>
      <w:r w:rsidR="008B6B16">
        <w:t>i nejprve komorní stenografové Václav</w:t>
      </w:r>
      <w:r w:rsidR="00A765AD">
        <w:t xml:space="preserve"> </w:t>
      </w:r>
      <w:proofErr w:type="spellStart"/>
      <w:r w:rsidR="00A765AD">
        <w:t>Verfl</w:t>
      </w:r>
      <w:proofErr w:type="spellEnd"/>
      <w:r w:rsidR="00D41ADF">
        <w:t xml:space="preserve"> (</w:t>
      </w:r>
      <w:proofErr w:type="spellStart"/>
      <w:r w:rsidR="00D41ADF">
        <w:t>gabelsberg</w:t>
      </w:r>
      <w:r w:rsidR="00531736">
        <w:t>e</w:t>
      </w:r>
      <w:r w:rsidR="00D41ADF">
        <w:t>rián</w:t>
      </w:r>
      <w:proofErr w:type="spellEnd"/>
      <w:r w:rsidR="00D41ADF">
        <w:t xml:space="preserve">) a Josef </w:t>
      </w:r>
      <w:proofErr w:type="spellStart"/>
      <w:r w:rsidR="00D41ADF">
        <w:t>Kujal</w:t>
      </w:r>
      <w:proofErr w:type="spellEnd"/>
      <w:r w:rsidR="00D41ADF">
        <w:t>; po</w:t>
      </w:r>
      <w:r w:rsidR="00A765AD">
        <w:t xml:space="preserve"> odchodu</w:t>
      </w:r>
      <w:r w:rsidR="00D41ADF">
        <w:t xml:space="preserve"> J. </w:t>
      </w:r>
      <w:proofErr w:type="spellStart"/>
      <w:r w:rsidR="00D41ADF">
        <w:t>Kujala</w:t>
      </w:r>
      <w:proofErr w:type="spellEnd"/>
      <w:r w:rsidR="00D41ADF">
        <w:t xml:space="preserve"> do Národního shromáždění (1965) nastoupila Zdena Lomová. Po odchodu </w:t>
      </w:r>
      <w:proofErr w:type="spellStart"/>
      <w:r w:rsidR="00D41ADF">
        <w:t>V.Verfla</w:t>
      </w:r>
      <w:proofErr w:type="spellEnd"/>
      <w:r w:rsidR="00D41ADF">
        <w:t xml:space="preserve"> do důchodu se tam vystřídali stenografové Jan Veselý a Pavla </w:t>
      </w:r>
      <w:proofErr w:type="spellStart"/>
      <w:r w:rsidR="00D41ADF">
        <w:t>Grossová-Ziegová</w:t>
      </w:r>
      <w:proofErr w:type="spellEnd"/>
      <w:r w:rsidR="00D41ADF">
        <w:t>. Po jejich odchodu nastoupila v r.</w:t>
      </w:r>
      <w:r w:rsidR="00033132">
        <w:t xml:space="preserve"> 1969 Blanka </w:t>
      </w:r>
      <w:proofErr w:type="spellStart"/>
      <w:r w:rsidR="00033132">
        <w:t>Šolínová-Bauerová</w:t>
      </w:r>
      <w:proofErr w:type="spellEnd"/>
      <w:r w:rsidR="00033132">
        <w:t>,</w:t>
      </w:r>
      <w:r w:rsidR="00A765AD">
        <w:t xml:space="preserve"> vypomáhat</w:t>
      </w:r>
      <w:r w:rsidR="00033132">
        <w:t xml:space="preserve"> při nedělních službách</w:t>
      </w:r>
      <w:r w:rsidR="00A765AD">
        <w:t xml:space="preserve"> tam chodily </w:t>
      </w:r>
      <w:r w:rsidR="008B6B16">
        <w:t xml:space="preserve">např. L. Nováková, P. </w:t>
      </w:r>
      <w:proofErr w:type="spellStart"/>
      <w:r w:rsidR="008B6B16">
        <w:t>Ziegová</w:t>
      </w:r>
      <w:proofErr w:type="spellEnd"/>
      <w:r w:rsidR="008B6B16">
        <w:t>,</w:t>
      </w:r>
      <w:r w:rsidR="00531736">
        <w:t xml:space="preserve"> Mirka </w:t>
      </w:r>
      <w:proofErr w:type="spellStart"/>
      <w:r w:rsidR="00531736">
        <w:t>Caisová-Rybová</w:t>
      </w:r>
      <w:proofErr w:type="spellEnd"/>
      <w:r w:rsidR="00531736">
        <w:t>, a</w:t>
      </w:r>
      <w:r w:rsidR="00033132">
        <w:t xml:space="preserve"> řada studentek prof. Kupkové, např. Zdena Hůlová, Zuzana Kupková, Dana </w:t>
      </w:r>
      <w:proofErr w:type="spellStart"/>
      <w:r w:rsidR="00033132">
        <w:t>Mairichová</w:t>
      </w:r>
      <w:proofErr w:type="spellEnd"/>
      <w:r w:rsidR="00033132">
        <w:t xml:space="preserve"> a Anna </w:t>
      </w:r>
      <w:proofErr w:type="spellStart"/>
      <w:r w:rsidR="00033132">
        <w:t>Badov</w:t>
      </w:r>
      <w:r w:rsidR="004B64D3">
        <w:t>á</w:t>
      </w:r>
      <w:proofErr w:type="spellEnd"/>
      <w:r w:rsidR="004B64D3">
        <w:t>. A také Eva Jaklová, která</w:t>
      </w:r>
      <w:r w:rsidR="00033132">
        <w:t xml:space="preserve"> </w:t>
      </w:r>
      <w:r w:rsidR="004B64D3">
        <w:t>se dvěma posledně jmenovanými zde pracovala  až do zániku S</w:t>
      </w:r>
      <w:r w:rsidR="00033132">
        <w:t>vobodného slova v r. 1998.</w:t>
      </w:r>
      <w:r w:rsidR="008B6B16">
        <w:t xml:space="preserve"> </w:t>
      </w:r>
      <w:r w:rsidR="00667C99">
        <w:t>V kanceláři stenografů byly dvě izolované „telefonní boudy“ s imitovaným stolkem</w:t>
      </w:r>
      <w:r w:rsidR="001A199D">
        <w:t>,</w:t>
      </w:r>
      <w:r w:rsidR="004B64D3">
        <w:t xml:space="preserve"> židlí a telefonním aparátem. V</w:t>
      </w:r>
      <w:r w:rsidR="00227E90">
        <w:t xml:space="preserve"> nich</w:t>
      </w:r>
      <w:r w:rsidR="00667C99">
        <w:t xml:space="preserve"> stenograf „nabíral“ zprávy redaktorů z různých krajů a oblastí, kde se něco důležitého konalo</w:t>
      </w:r>
      <w:r w:rsidR="004B64D3">
        <w:t>,</w:t>
      </w:r>
      <w:r w:rsidR="00667C99">
        <w:t xml:space="preserve"> a měla se o</w:t>
      </w:r>
      <w:r w:rsidR="004B64D3">
        <w:t xml:space="preserve"> tom objevit informace</w:t>
      </w:r>
      <w:r w:rsidR="00033132">
        <w:t xml:space="preserve"> v</w:t>
      </w:r>
      <w:r w:rsidR="00667C99">
        <w:t xml:space="preserve"> deníku. Nast</w:t>
      </w:r>
      <w:r w:rsidR="001A199D">
        <w:t xml:space="preserve">enografovaný text pak </w:t>
      </w:r>
      <w:r w:rsidR="00667C99">
        <w:t xml:space="preserve">převedl na psacím stroji a odevzdal do příslušné redakce (sportovní, kulturní …. </w:t>
      </w:r>
      <w:proofErr w:type="gramStart"/>
      <w:r w:rsidR="00667C99">
        <w:t>atd.</w:t>
      </w:r>
      <w:proofErr w:type="gramEnd"/>
      <w:r w:rsidR="00667C99">
        <w:t>) Byla to skvělá škola „komorní stenografie“.</w:t>
      </w:r>
    </w:p>
    <w:p w:rsidR="008B6B16" w:rsidRDefault="008B6B16">
      <w:r>
        <w:t>V </w:t>
      </w:r>
      <w:r w:rsidRPr="00606467">
        <w:rPr>
          <w:b/>
        </w:rPr>
        <w:t>Lidové demokracii</w:t>
      </w:r>
      <w:r>
        <w:t xml:space="preserve"> na Karlově náměstí pracovaly ve stenografické službě dvě komorní stenografky,</w:t>
      </w:r>
      <w:r w:rsidR="000D7975">
        <w:t xml:space="preserve"> a to</w:t>
      </w:r>
      <w:r>
        <w:t xml:space="preserve"> paní Marta Adá</w:t>
      </w:r>
      <w:r w:rsidR="004B64D3">
        <w:t>mková a paní Jarmila Hermannová</w:t>
      </w:r>
      <w:r w:rsidR="000D7975">
        <w:t>,</w:t>
      </w:r>
      <w:r w:rsidR="004B64D3">
        <w:t xml:space="preserve"> a </w:t>
      </w:r>
      <w:r w:rsidR="000D7975">
        <w:t xml:space="preserve">stenograf </w:t>
      </w:r>
      <w:r w:rsidR="004B64D3">
        <w:t>p. Rasocha</w:t>
      </w:r>
      <w:r w:rsidR="000D7975">
        <w:t>. Občas</w:t>
      </w:r>
      <w:r>
        <w:t xml:space="preserve"> docházela </w:t>
      </w:r>
      <w:r w:rsidR="000D7975">
        <w:t xml:space="preserve">vypomáhat </w:t>
      </w:r>
      <w:r>
        <w:t>komorní stenografka Hana Vávrová</w:t>
      </w:r>
      <w:r w:rsidR="00B606D0">
        <w:t>.</w:t>
      </w:r>
    </w:p>
    <w:p w:rsidR="00B606D0" w:rsidRDefault="00B606D0">
      <w:r>
        <w:t>V </w:t>
      </w:r>
      <w:r w:rsidRPr="00551E91">
        <w:rPr>
          <w:b/>
        </w:rPr>
        <w:t>Mladé frontě</w:t>
      </w:r>
      <w:r>
        <w:t xml:space="preserve"> pracovali ve stenografické kanceláři </w:t>
      </w:r>
      <w:r w:rsidR="00354D29">
        <w:t xml:space="preserve">komorní stenografové </w:t>
      </w:r>
      <w:r>
        <w:t xml:space="preserve">Ing. Josef Pokorný, Jindra Podvalová a </w:t>
      </w:r>
      <w:r w:rsidR="00354D29">
        <w:t xml:space="preserve">písařka </w:t>
      </w:r>
      <w:r>
        <w:t>paní Jandíková.</w:t>
      </w:r>
    </w:p>
    <w:p w:rsidR="000B7235" w:rsidRPr="000B7235" w:rsidRDefault="000B7235">
      <w:r>
        <w:t xml:space="preserve">V redakci </w:t>
      </w:r>
      <w:r w:rsidRPr="000B7235">
        <w:rPr>
          <w:b/>
        </w:rPr>
        <w:t>Práce</w:t>
      </w:r>
      <w:r>
        <w:rPr>
          <w:b/>
        </w:rPr>
        <w:t xml:space="preserve"> </w:t>
      </w:r>
      <w:r>
        <w:t>působil komorní</w:t>
      </w:r>
      <w:r w:rsidR="00E1583D">
        <w:t xml:space="preserve"> stenograf Jaroslav Prouza.</w:t>
      </w:r>
      <w:r w:rsidR="00D92DA6">
        <w:t xml:space="preserve"> Pokud tam docházel</w:t>
      </w:r>
      <w:r w:rsidR="007C5DDD">
        <w:t xml:space="preserve"> vypomáhat</w:t>
      </w:r>
      <w:r w:rsidR="00D92DA6">
        <w:t xml:space="preserve"> ještě někdo jiný, to už asi bohužel nezjistíme.</w:t>
      </w:r>
    </w:p>
    <w:p w:rsidR="00667C99" w:rsidRDefault="00667C99">
      <w:r>
        <w:t xml:space="preserve">Velmi zajímavým </w:t>
      </w:r>
      <w:r w:rsidR="002909B5">
        <w:t xml:space="preserve">a perfektně organizovaným </w:t>
      </w:r>
      <w:r>
        <w:t xml:space="preserve">pracovištěm pro stenografy byla </w:t>
      </w:r>
      <w:r w:rsidR="001A199D" w:rsidRPr="00606467">
        <w:rPr>
          <w:b/>
        </w:rPr>
        <w:t xml:space="preserve">Československá tisková kancelář </w:t>
      </w:r>
      <w:r w:rsidRPr="00606467">
        <w:rPr>
          <w:b/>
        </w:rPr>
        <w:t>ČTK</w:t>
      </w:r>
      <w:r>
        <w:t>, kde pracovalo více stenografů, protože zprávy z ČTK, jejíž redaktoři byli „rozeseti“ po celé republice</w:t>
      </w:r>
      <w:r w:rsidR="001A199D">
        <w:t xml:space="preserve"> i po světě</w:t>
      </w:r>
      <w:r>
        <w:t xml:space="preserve">, přebíraly i deníky, které své redaktory neměly všude zastoupené. </w:t>
      </w:r>
      <w:r w:rsidR="002909B5">
        <w:t xml:space="preserve">Takže zprávy </w:t>
      </w:r>
      <w:r w:rsidR="004F26BA">
        <w:t>„</w:t>
      </w:r>
      <w:r w:rsidR="002909B5">
        <w:t>odevšad</w:t>
      </w:r>
      <w:r w:rsidR="004F26BA">
        <w:t>“</w:t>
      </w:r>
      <w:r w:rsidR="00354D29">
        <w:t xml:space="preserve"> měly „hustý provoz“.</w:t>
      </w:r>
    </w:p>
    <w:p w:rsidR="001A199D" w:rsidRDefault="008C7D62">
      <w:r>
        <w:t>V</w:t>
      </w:r>
      <w:r w:rsidR="001A199D">
        <w:t xml:space="preserve"> roce 2018 shodou okolností „</w:t>
      </w:r>
      <w:r w:rsidR="00F32ADA">
        <w:t>o</w:t>
      </w:r>
      <w:r w:rsidR="001A199D">
        <w:t>slavila“ ČTK 100 let od svého vzniku; její „kariéra“ začala v podstatě se vznikem republiky. Jak tenkrát praxe přijímání zpráv vypadala se už asi nedozvíme, ale možná tam fungovali i prvorepublikoví stenografové-</w:t>
      </w:r>
      <w:proofErr w:type="spellStart"/>
      <w:r w:rsidR="001A199D">
        <w:t>gabelsbergeriáni</w:t>
      </w:r>
      <w:proofErr w:type="spellEnd"/>
      <w:r w:rsidR="001A199D">
        <w:t>. Před rokem 1950 a dále už je známo několik</w:t>
      </w:r>
      <w:r>
        <w:t xml:space="preserve"> jmen, která se ve stenografii</w:t>
      </w:r>
      <w:r w:rsidR="001A199D">
        <w:t xml:space="preserve"> v ČTK vyskytovala: Bedřich Rasocha, Jaroslav Prouza, Věnceslava Štolbová, Jaromír Křivan, </w:t>
      </w:r>
      <w:r w:rsidR="000A3AA4">
        <w:t xml:space="preserve">vlád. radové </w:t>
      </w:r>
      <w:proofErr w:type="spellStart"/>
      <w:r w:rsidR="000A3AA4">
        <w:t>Švojgr</w:t>
      </w:r>
      <w:proofErr w:type="spellEnd"/>
      <w:r w:rsidR="000A3AA4">
        <w:t>, Štumpf, Jiří</w:t>
      </w:r>
      <w:r w:rsidR="001A199D">
        <w:t xml:space="preserve"> Bělohubý ….</w:t>
      </w:r>
      <w:r w:rsidR="00606467">
        <w:t xml:space="preserve"> (možná ještě některá, ale ta už asi „nedáme </w:t>
      </w:r>
      <w:proofErr w:type="gramStart"/>
      <w:r w:rsidR="00606467">
        <w:t>dohromady“).</w:t>
      </w:r>
      <w:r w:rsidR="001A199D">
        <w:t>V </w:t>
      </w:r>
      <w:r w:rsidR="00531736">
        <w:t>roce</w:t>
      </w:r>
      <w:proofErr w:type="gramEnd"/>
      <w:r w:rsidR="00531736">
        <w:t xml:space="preserve"> 1950 nastoupili do ČTK</w:t>
      </w:r>
      <w:r w:rsidR="001A199D">
        <w:t xml:space="preserve"> Dana Pokorná, Josef </w:t>
      </w:r>
      <w:proofErr w:type="spellStart"/>
      <w:r w:rsidR="001A199D">
        <w:t>Pižl</w:t>
      </w:r>
      <w:proofErr w:type="spellEnd"/>
      <w:r w:rsidR="001A199D">
        <w:t>, Otakar Vaněk a také K</w:t>
      </w:r>
      <w:r w:rsidR="005F558B">
        <w:t>arel Lorenz</w:t>
      </w:r>
      <w:r w:rsidR="00DE10E9">
        <w:t xml:space="preserve"> (</w:t>
      </w:r>
      <w:r w:rsidR="00531736">
        <w:t xml:space="preserve">ten </w:t>
      </w:r>
      <w:r w:rsidR="00DE10E9">
        <w:t>nastoupil v r. 1955)</w:t>
      </w:r>
      <w:r w:rsidR="005F558B">
        <w:t xml:space="preserve">, </w:t>
      </w:r>
      <w:r w:rsidR="00531736">
        <w:t>pak také Květa Tesařová a v roce 1961</w:t>
      </w:r>
      <w:r w:rsidR="00551E91">
        <w:t xml:space="preserve"> přibyla</w:t>
      </w:r>
      <w:r w:rsidR="005F558B">
        <w:t xml:space="preserve"> Jana Trávníčková. Do stenografie chodili vypomáhat na víkendové služby i externisté.</w:t>
      </w:r>
      <w:r w:rsidR="0009062D">
        <w:t xml:space="preserve"> Karel Lorenz celý tým vedl.</w:t>
      </w:r>
    </w:p>
    <w:p w:rsidR="00606467" w:rsidRDefault="00606467">
      <w:r>
        <w:lastRenderedPageBreak/>
        <w:t>Zapisovalo čili „nabíralo“ se jako i jinde v „boudách“, kde byl malý stolek, židle a telefon. Stenografové pak diktovali nabrané texty písařkám do dálnopisů, které byly bohužel hlučné, takže práce byla i z</w:t>
      </w:r>
      <w:r w:rsidR="00551E91">
        <w:t> tohoto hlediska</w:t>
      </w:r>
      <w:r>
        <w:t xml:space="preserve"> značně náročná.</w:t>
      </w:r>
      <w:r w:rsidR="005F558B">
        <w:t xml:space="preserve"> Když se přešlo na přepis počítačem, tak hluk zmizel, p</w:t>
      </w:r>
      <w:r w:rsidR="007C5DDD">
        <w:t>ísařky pracovaly na PC,</w:t>
      </w:r>
      <w:r w:rsidR="005F558B">
        <w:t xml:space="preserve"> stenografové </w:t>
      </w:r>
      <w:r w:rsidR="007C5DDD">
        <w:t xml:space="preserve">si však pomalu začali přepisovat </w:t>
      </w:r>
      <w:r w:rsidR="005F558B">
        <w:t>zprávy sami.</w:t>
      </w:r>
      <w:r w:rsidR="007C5DDD">
        <w:t xml:space="preserve"> Jako kmenové písařky tehdy působily ve stenografii Olga Vymětalová a Blanka Vosátková.</w:t>
      </w:r>
      <w:r w:rsidR="00BA160A">
        <w:t xml:space="preserve"> Texty poté zpracovával tzv. </w:t>
      </w:r>
      <w:proofErr w:type="spellStart"/>
      <w:r w:rsidR="00BA160A">
        <w:t>dežurný</w:t>
      </w:r>
      <w:proofErr w:type="spellEnd"/>
      <w:r w:rsidR="00BA160A">
        <w:t xml:space="preserve"> a po něm směnař. Dálnopisem (nebo někdy i potrubní poštou) pak odcházely do redakcí. </w:t>
      </w:r>
      <w:r w:rsidR="00362CD3">
        <w:t>Většinou sloužili vždy tři stenografové a prakticky se celý den nezastavili.</w:t>
      </w:r>
    </w:p>
    <w:p w:rsidR="005F558B" w:rsidRDefault="005F558B">
      <w:r>
        <w:t>V roce 1977 nastoupily do ČTK ke stálému kádru stenografů Lorenz, Vaněk, Orlovský, Pokorná, Tesařová a Zajíčková</w:t>
      </w:r>
      <w:r w:rsidR="00551E91">
        <w:t xml:space="preserve"> další posily,</w:t>
      </w:r>
      <w:r>
        <w:t xml:space="preserve"> stenografky Marcela </w:t>
      </w:r>
      <w:r w:rsidR="00355866">
        <w:t>Brabcová a Hana Kosková Kovářová.</w:t>
      </w:r>
      <w:r>
        <w:t xml:space="preserve"> Jarka </w:t>
      </w:r>
      <w:proofErr w:type="spellStart"/>
      <w:r>
        <w:t>Levová</w:t>
      </w:r>
      <w:proofErr w:type="spellEnd"/>
      <w:r w:rsidR="00355866">
        <w:t>, která se ve stenografii ČTK objevila ještě o nějaký ten rok později,</w:t>
      </w:r>
      <w:r w:rsidR="00551E91">
        <w:t xml:space="preserve"> mj. </w:t>
      </w:r>
      <w:r w:rsidR="00DE10E9">
        <w:t xml:space="preserve">stále </w:t>
      </w:r>
      <w:r w:rsidR="00551E91">
        <w:t>zdůrazňovala, že stenografové ušetří ČTK hodně peněz tím, že jsou s to rychle „nabírat“ zprávy, takže telefonní hovory – především ze zahraničí – se tím velmi zkracují. Což byla skutečně pravda.</w:t>
      </w:r>
      <w:r w:rsidR="004E4460">
        <w:t xml:space="preserve"> Krátce ve stenografii dále působili Jana Nováková, Zdena Havlíková, Petr Kovář a jako občasná brigádnice Eva Duchková.</w:t>
      </w:r>
    </w:p>
    <w:p w:rsidR="00F32ADA" w:rsidRDefault="00F32ADA">
      <w:r>
        <w:t>V ČTK působící stenografové museli mít „všestranný záběr“, protože zprávy byly</w:t>
      </w:r>
      <w:r w:rsidR="00657D74">
        <w:t xml:space="preserve"> ze všech možných oblastí, tedy např. z oblasti politiky domácí i mezinárodní, kulturní, sportovní atd.</w:t>
      </w:r>
    </w:p>
    <w:p w:rsidR="003F560A" w:rsidRDefault="003F560A">
      <w:r>
        <w:t>Komorní stenografové byli někdy povoláváni zapisovat některé mimořádné události, aby je ČTK měla k dispozici a mohla pře</w:t>
      </w:r>
      <w:r w:rsidR="00362CD3">
        <w:t>dávat dalším redakcím. Tak</w:t>
      </w:r>
      <w:r>
        <w:t xml:space="preserve"> K. Loren</w:t>
      </w:r>
      <w:r w:rsidR="00362CD3">
        <w:t>z a K. Tesařová zapisovali</w:t>
      </w:r>
      <w:r>
        <w:t xml:space="preserve"> </w:t>
      </w:r>
      <w:r w:rsidR="00362CD3">
        <w:t xml:space="preserve">např. </w:t>
      </w:r>
      <w:r>
        <w:t xml:space="preserve">projevy prezidenta na dožínkách, na Pražském hradě </w:t>
      </w:r>
      <w:r w:rsidR="00606220">
        <w:t xml:space="preserve">při </w:t>
      </w:r>
      <w:r>
        <w:t xml:space="preserve">přijetí státních návštěv lybijského vůdce </w:t>
      </w:r>
      <w:proofErr w:type="spellStart"/>
      <w:r>
        <w:t>Muammara</w:t>
      </w:r>
      <w:proofErr w:type="spellEnd"/>
      <w:r>
        <w:t xml:space="preserve"> </w:t>
      </w:r>
      <w:proofErr w:type="spellStart"/>
      <w:r>
        <w:t>Kaddáfího</w:t>
      </w:r>
      <w:proofErr w:type="spellEnd"/>
      <w:r>
        <w:t xml:space="preserve"> nebo íránského šáha Muhammada </w:t>
      </w:r>
      <w:proofErr w:type="spellStart"/>
      <w:r>
        <w:t>Rezá</w:t>
      </w:r>
      <w:proofErr w:type="spellEnd"/>
      <w:r>
        <w:t xml:space="preserve"> </w:t>
      </w:r>
      <w:proofErr w:type="spellStart"/>
      <w:r>
        <w:t>Pahlavího</w:t>
      </w:r>
      <w:proofErr w:type="spellEnd"/>
      <w:r>
        <w:t xml:space="preserve"> aj. Občas byli zváni i na mimořádné akce na ÚV KSČ atd.</w:t>
      </w:r>
    </w:p>
    <w:p w:rsidR="00092E2C" w:rsidRDefault="00092E2C">
      <w:r>
        <w:t>V roce 1995  byla stenografie v ČTK zrušena.</w:t>
      </w:r>
      <w:r w:rsidR="00606220">
        <w:t xml:space="preserve"> (</w:t>
      </w:r>
      <w:bookmarkStart w:id="0" w:name="_GoBack"/>
      <w:bookmarkEnd w:id="0"/>
      <w:r w:rsidR="00B411F2">
        <w:t>nká</w:t>
      </w:r>
      <w:r w:rsidR="00606220">
        <w:t>/kov</w:t>
      </w:r>
      <w:r w:rsidR="00B411F2">
        <w:t>)</w:t>
      </w:r>
    </w:p>
    <w:p w:rsidR="00551E91" w:rsidRDefault="00551E91"/>
    <w:p w:rsidR="0009062D" w:rsidRDefault="0009062D"/>
    <w:p w:rsidR="00717D19" w:rsidRDefault="00717D19"/>
    <w:p w:rsidR="005F558B" w:rsidRDefault="005F558B"/>
    <w:p w:rsidR="001A199D" w:rsidRDefault="001A199D"/>
    <w:p w:rsidR="00A765AD" w:rsidRDefault="00A765AD"/>
    <w:sectPr w:rsidR="00A765AD" w:rsidSect="00527AE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AD"/>
    <w:rsid w:val="00033132"/>
    <w:rsid w:val="0009062D"/>
    <w:rsid w:val="00092E2C"/>
    <w:rsid w:val="000A3AA4"/>
    <w:rsid w:val="000B7235"/>
    <w:rsid w:val="000D7975"/>
    <w:rsid w:val="001A199D"/>
    <w:rsid w:val="00227E90"/>
    <w:rsid w:val="002909B5"/>
    <w:rsid w:val="00354D29"/>
    <w:rsid w:val="00355866"/>
    <w:rsid w:val="00362CD3"/>
    <w:rsid w:val="00370374"/>
    <w:rsid w:val="003F560A"/>
    <w:rsid w:val="004B64D3"/>
    <w:rsid w:val="004E4460"/>
    <w:rsid w:val="004F26BA"/>
    <w:rsid w:val="00527AE5"/>
    <w:rsid w:val="00531736"/>
    <w:rsid w:val="00551E91"/>
    <w:rsid w:val="005F558B"/>
    <w:rsid w:val="00606220"/>
    <w:rsid w:val="00606467"/>
    <w:rsid w:val="00627598"/>
    <w:rsid w:val="00657D74"/>
    <w:rsid w:val="00667C99"/>
    <w:rsid w:val="00717D19"/>
    <w:rsid w:val="007C5DDD"/>
    <w:rsid w:val="008B6B16"/>
    <w:rsid w:val="008C7D62"/>
    <w:rsid w:val="009C377C"/>
    <w:rsid w:val="00A765AD"/>
    <w:rsid w:val="00B411F2"/>
    <w:rsid w:val="00B606D0"/>
    <w:rsid w:val="00BA160A"/>
    <w:rsid w:val="00CB63A4"/>
    <w:rsid w:val="00D41ADF"/>
    <w:rsid w:val="00D92DA6"/>
    <w:rsid w:val="00DE10E9"/>
    <w:rsid w:val="00E1583D"/>
    <w:rsid w:val="00F32ADA"/>
    <w:rsid w:val="00F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28D9"/>
  <w15:chartTrackingRefBased/>
  <w15:docId w15:val="{A04EC9FA-7C9A-4DC0-95B7-F95AE41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28</cp:revision>
  <dcterms:created xsi:type="dcterms:W3CDTF">2020-01-22T11:14:00Z</dcterms:created>
  <dcterms:modified xsi:type="dcterms:W3CDTF">2020-04-10T09:06:00Z</dcterms:modified>
</cp:coreProperties>
</file>